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CFC7" w14:textId="77777777" w:rsidR="00EF78D0" w:rsidRPr="00C75CB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8777FAB" w14:textId="30A35499" w:rsidR="00EF78D0" w:rsidRPr="002B40A5" w:rsidRDefault="00EF78D0" w:rsidP="009760FB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1F91656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BEC309D" w14:textId="77777777" w:rsidTr="00B66C33">
        <w:trPr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3D7CD5" w14:textId="77777777" w:rsidTr="00B66C33">
        <w:trPr>
          <w:jc w:val="center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9CC2E5" w:themeFill="accent1" w:themeFillTint="99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45296175" w14:textId="77777777" w:rsidTr="00B66C33">
        <w:trPr>
          <w:trHeight w:val="273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7CAE29" w14:textId="77777777" w:rsidTr="00B66C33">
        <w:trPr>
          <w:trHeight w:val="129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B66C33">
              <w:rPr>
                <w:rFonts w:ascii="Arial" w:hAnsi="Arial" w:cs="Arial"/>
                <w:b/>
                <w:shd w:val="clear" w:color="auto" w:fill="9CC2E5" w:themeFill="accent1" w:themeFillTint="99"/>
              </w:rPr>
              <w:t xml:space="preserve">CONTRATO SOCIAL DA EMPRESA </w:t>
            </w:r>
            <w:r w:rsidRPr="00B66C33">
              <w:rPr>
                <w:rFonts w:ascii="Arial" w:hAnsi="Arial" w:cs="Arial"/>
                <w:sz w:val="14"/>
                <w:shd w:val="clear" w:color="auto" w:fill="9CC2E5" w:themeFill="accent1" w:themeFillTint="99"/>
              </w:rPr>
              <w:t>(</w:t>
            </w:r>
            <w:r w:rsidRPr="002B40A5">
              <w:rPr>
                <w:rFonts w:ascii="Arial" w:hAnsi="Arial" w:cs="Arial"/>
                <w:sz w:val="14"/>
              </w:rPr>
              <w:t>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6BF448C" w14:textId="77777777" w:rsidTr="00B66C33">
        <w:trPr>
          <w:trHeight w:val="284"/>
          <w:jc w:val="center"/>
        </w:trPr>
        <w:tc>
          <w:tcPr>
            <w:tcW w:w="9634" w:type="dxa"/>
            <w:gridSpan w:val="5"/>
            <w:shd w:val="clear" w:color="auto" w:fill="9CC2E5" w:themeFill="accent1" w:themeFillTint="99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7ED196D" w14:textId="77777777" w:rsidTr="00B66C33">
        <w:trPr>
          <w:trHeight w:val="185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F47B3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D4F17CE" w14:textId="77777777" w:rsidTr="00B66C33">
        <w:trPr>
          <w:trHeight w:val="185"/>
          <w:jc w:val="center"/>
        </w:trPr>
        <w:tc>
          <w:tcPr>
            <w:tcW w:w="4392" w:type="dxa"/>
            <w:gridSpan w:val="2"/>
            <w:shd w:val="clear" w:color="auto" w:fill="9CC2E5" w:themeFill="accent1" w:themeFillTint="99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9CC2E5" w:themeFill="accent1" w:themeFillTint="99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697EF1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7E4E117" w14:textId="77777777" w:rsidTr="00B66C33">
        <w:trPr>
          <w:trHeight w:val="190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A1314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8ABB0E0" w14:textId="77777777" w:rsidTr="00B66C33">
        <w:trPr>
          <w:trHeight w:val="301"/>
          <w:jc w:val="center"/>
        </w:trPr>
        <w:tc>
          <w:tcPr>
            <w:tcW w:w="4815" w:type="dxa"/>
            <w:gridSpan w:val="3"/>
            <w:shd w:val="clear" w:color="auto" w:fill="9CC2E5" w:themeFill="accent1" w:themeFillTint="99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9CC2E5" w:themeFill="accent1" w:themeFillTint="99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1AC18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6125CAED" w14:textId="77777777" w:rsidR="00EF78D0" w:rsidRDefault="00EF78D0" w:rsidP="00EF78D0">
      <w:pPr>
        <w:rPr>
          <w:rFonts w:ascii="Arial" w:hAnsi="Arial" w:cs="Arial"/>
        </w:rPr>
      </w:pPr>
    </w:p>
    <w:p w14:paraId="4C1DD6A0" w14:textId="18C1E2C8" w:rsidR="00FC3A4F" w:rsidRPr="002B40A5" w:rsidRDefault="00FC3A4F" w:rsidP="00EF78D0">
      <w:pPr>
        <w:rPr>
          <w:rFonts w:ascii="Arial" w:hAnsi="Arial" w:cs="Arial"/>
        </w:rPr>
        <w:sectPr w:rsidR="00FC3A4F" w:rsidRPr="002B40A5" w:rsidSect="001E1C11">
          <w:headerReference w:type="default" r:id="rId8"/>
          <w:footerReference w:type="default" r:id="rId9"/>
          <w:pgSz w:w="11906" w:h="16838"/>
          <w:pgMar w:top="993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9760FB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6A785D">
        <w:trPr>
          <w:jc w:val="center"/>
        </w:trPr>
        <w:tc>
          <w:tcPr>
            <w:tcW w:w="727" w:type="dxa"/>
            <w:shd w:val="clear" w:color="auto" w:fill="9CC2E5" w:themeFill="accent1" w:themeFillTint="99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9CC2E5" w:themeFill="accent1" w:themeFillTint="99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9CC2E5" w:themeFill="accent1" w:themeFillTint="99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9CC2E5" w:themeFill="accent1" w:themeFillTint="99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9CC2E5" w:themeFill="accent1" w:themeFillTint="99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1E1C11">
          <w:headerReference w:type="default" r:id="rId10"/>
          <w:footerReference w:type="default" r:id="rId11"/>
          <w:pgSz w:w="16838" w:h="11906" w:orient="landscape"/>
          <w:pgMar w:top="851" w:right="1701" w:bottom="709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Pr="00C75CBF" w:rsidRDefault="00777338" w:rsidP="00C75CB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74E6706" w14:textId="75604E35" w:rsidR="00EF78D0" w:rsidRPr="002B40A5" w:rsidRDefault="00EF78D0" w:rsidP="009760FB">
      <w:pP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EF78D0" w14:paraId="7ECF53FA" w14:textId="77777777" w:rsidTr="001E1C11">
        <w:trPr>
          <w:trHeight w:val="242"/>
          <w:jc w:val="center"/>
        </w:trPr>
        <w:tc>
          <w:tcPr>
            <w:tcW w:w="9351" w:type="dxa"/>
            <w:gridSpan w:val="2"/>
            <w:shd w:val="clear" w:color="auto" w:fill="9CC2E5" w:themeFill="accent1" w:themeFillTint="99"/>
            <w:vAlign w:val="center"/>
          </w:tcPr>
          <w:p w14:paraId="1EC4CBE8" w14:textId="479064DE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</w:p>
        </w:tc>
      </w:tr>
      <w:tr w:rsidR="00545B65" w14:paraId="73290C8A" w14:textId="77777777" w:rsidTr="001E1C11">
        <w:trPr>
          <w:trHeight w:val="423"/>
          <w:jc w:val="center"/>
        </w:trPr>
        <w:tc>
          <w:tcPr>
            <w:tcW w:w="704" w:type="dxa"/>
            <w:vAlign w:val="center"/>
          </w:tcPr>
          <w:p w14:paraId="72D58FB5" w14:textId="77777777" w:rsidR="00545B65" w:rsidRDefault="00545B65" w:rsidP="00545B65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vAlign w:val="center"/>
          </w:tcPr>
          <w:p w14:paraId="05F7168F" w14:textId="01872033" w:rsidR="00545B65" w:rsidRDefault="00545B65" w:rsidP="00545B65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</w:rPr>
            </w:pPr>
            <w:r w:rsidRPr="00584FB4">
              <w:rPr>
                <w:rFonts w:ascii="Arial" w:hAnsi="Arial" w:cs="Arial"/>
                <w:sz w:val="20"/>
                <w:szCs w:val="20"/>
              </w:rPr>
              <w:t xml:space="preserve">Realização de Atendimento </w:t>
            </w:r>
            <w:r>
              <w:rPr>
                <w:rFonts w:ascii="Arial" w:hAnsi="Arial" w:cs="Arial"/>
                <w:sz w:val="20"/>
                <w:szCs w:val="20"/>
              </w:rPr>
              <w:t xml:space="preserve">em enfermagem com </w:t>
            </w:r>
            <w:r w:rsidRPr="00584FB4">
              <w:rPr>
                <w:rFonts w:ascii="Arial" w:hAnsi="Arial" w:cs="Arial"/>
                <w:sz w:val="20"/>
                <w:szCs w:val="20"/>
              </w:rPr>
              <w:t xml:space="preserve">Aplicação de Vacinas; </w:t>
            </w:r>
          </w:p>
        </w:tc>
      </w:tr>
      <w:tr w:rsidR="00545B65" w14:paraId="0F806AF6" w14:textId="77777777" w:rsidTr="001E1C11">
        <w:trPr>
          <w:trHeight w:val="423"/>
          <w:jc w:val="center"/>
        </w:trPr>
        <w:tc>
          <w:tcPr>
            <w:tcW w:w="704" w:type="dxa"/>
            <w:vAlign w:val="center"/>
          </w:tcPr>
          <w:p w14:paraId="23DF18B0" w14:textId="77777777" w:rsidR="00545B65" w:rsidRDefault="00545B65" w:rsidP="00545B65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vAlign w:val="center"/>
          </w:tcPr>
          <w:p w14:paraId="40C2E2B7" w14:textId="7B71D3D0" w:rsidR="00545B65" w:rsidRPr="00584FB4" w:rsidRDefault="00545B65" w:rsidP="00545B65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4FB4">
              <w:rPr>
                <w:rFonts w:ascii="Arial" w:hAnsi="Arial" w:cs="Arial"/>
                <w:sz w:val="20"/>
                <w:szCs w:val="20"/>
              </w:rPr>
              <w:t xml:space="preserve">Realização de Atendimento </w:t>
            </w:r>
            <w:r>
              <w:rPr>
                <w:rFonts w:ascii="Arial" w:hAnsi="Arial" w:cs="Arial"/>
                <w:sz w:val="20"/>
                <w:szCs w:val="20"/>
              </w:rPr>
              <w:t xml:space="preserve">em enfermagem com </w:t>
            </w:r>
            <w:r w:rsidRPr="00584FB4">
              <w:rPr>
                <w:rFonts w:ascii="Arial" w:hAnsi="Arial" w:cs="Arial"/>
                <w:sz w:val="20"/>
                <w:szCs w:val="20"/>
              </w:rPr>
              <w:t>Serviços de Atenção Primária a Saúde e Saúde Ocupacional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25F9546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2F29D0" w14:textId="6928D89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5F0A6136">
                <wp:simplePos x="0" y="0"/>
                <wp:positionH relativeFrom="margin">
                  <wp:align>left</wp:align>
                </wp:positionH>
                <wp:positionV relativeFrom="paragraph">
                  <wp:posOffset>71349</wp:posOffset>
                </wp:positionV>
                <wp:extent cx="5964834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0;margin-top:5.6pt;width:469.6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DB96C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FD43C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CDBA86" w14:textId="60AFB5E3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79470C" w14:textId="13499E9C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569580" w14:textId="228D706F" w:rsidR="00261E4E" w:rsidRDefault="00261E4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1F269F" w14:textId="77777777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47B9EE" w14:textId="28ECA293" w:rsidR="007E7CEB" w:rsidRDefault="007E7CE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5A703" w14:textId="5484EE1D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AAFA814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C61D2FA" w14:textId="64FA66D5" w:rsidR="00EF78D0" w:rsidRDefault="00EF78D0" w:rsidP="00CC0576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Sr(a).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6D2EDF2E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3A34EB49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01CE4FE5">
                <wp:simplePos x="0" y="0"/>
                <wp:positionH relativeFrom="column">
                  <wp:posOffset>-34061</wp:posOffset>
                </wp:positionH>
                <wp:positionV relativeFrom="paragraph">
                  <wp:posOffset>110820</wp:posOffset>
                </wp:positionV>
                <wp:extent cx="6023356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3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2.7pt;margin-top:8.75pt;width:474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1495B3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E051449" w14:textId="33E80990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C3B95E" w14:textId="7777777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C08AFB" w14:textId="540D61C9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06D45AC" w14:textId="0FCFBD1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94F8B0" w14:textId="77777777" w:rsidR="00C75CBF" w:rsidRP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813BBE6" w14:textId="77777777" w:rsidR="00CB627D" w:rsidRDefault="00EF78D0" w:rsidP="00CC0576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55A32898" w14:textId="57D02B23" w:rsidR="00EF78D0" w:rsidRDefault="00342ADF" w:rsidP="00CC0576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Sr(a).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14DC7796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68E480DE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73C42948">
                <wp:simplePos x="0" y="0"/>
                <wp:positionH relativeFrom="column">
                  <wp:posOffset>-19431</wp:posOffset>
                </wp:positionH>
                <wp:positionV relativeFrom="paragraph">
                  <wp:posOffset>112573</wp:posOffset>
                </wp:positionV>
                <wp:extent cx="6008726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7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1.55pt;margin-top:8.85pt;width:473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52CCA7F3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053FD82" w14:textId="013121B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E854BB" w14:textId="77777777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011544AB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F80799" w14:textId="3A6ABD0E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BE3835A" w14:textId="77777777" w:rsidR="00CC0576" w:rsidRPr="00C75CBF" w:rsidRDefault="00CC0576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7CAAA1CC" w14:textId="695A79CF" w:rsidR="00CB627D" w:rsidRDefault="00B1291B" w:rsidP="00CC0576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hd w:val="clear" w:color="auto" w:fill="9CC2E5" w:themeFill="accent1" w:themeFillTint="99"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</w:t>
      </w:r>
      <w:r w:rsidRPr="00B1291B">
        <w:rPr>
          <w:rFonts w:ascii="Arial" w:hAnsi="Arial" w:cs="Arial"/>
          <w:b/>
          <w:shd w:val="clear" w:color="auto" w:fill="9CC2E5" w:themeFill="accent1" w:themeFillTint="99"/>
        </w:rPr>
        <w:t xml:space="preserve"> NÃO PARTICIPAÇÃO NO SISTEMA FIEAC </w:t>
      </w:r>
    </w:p>
    <w:p w14:paraId="48EDC05F" w14:textId="3262357C" w:rsidR="00B1291B" w:rsidRDefault="00B1291B" w:rsidP="00CC0576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B1291B">
        <w:rPr>
          <w:rFonts w:ascii="Arial" w:hAnsi="Arial" w:cs="Arial"/>
          <w:b/>
          <w:shd w:val="clear" w:color="auto" w:fill="9CC2E5" w:themeFill="accent1" w:themeFillTint="99"/>
        </w:rPr>
        <w:t>Pessoa Física</w:t>
      </w:r>
    </w:p>
    <w:p w14:paraId="63F9D274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20B9319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116C93A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</w:t>
      </w:r>
      <w:r>
        <w:rPr>
          <w:rFonts w:ascii="Arial" w:hAnsi="Arial" w:cs="Arial"/>
        </w:rPr>
        <w:t>o(a)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 xml:space="preserve">_______________________________, </w:t>
      </w:r>
      <w:r w:rsidRPr="006A00B8">
        <w:rPr>
          <w:rFonts w:ascii="Arial" w:hAnsi="Arial" w:cs="Arial"/>
        </w:rPr>
        <w:t>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 xml:space="preserve">___________, </w:t>
      </w:r>
      <w:r w:rsidRPr="006A00B8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o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323270D1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41EDBF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EA5F7D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05E0B70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72E99709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8E589A" wp14:editId="0BE9DAA0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321E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E589A" id="_x0000_s1044" type="#_x0000_t202" style="position:absolute;left:0;text-align:left;margin-left:380.05pt;margin-top:10.2pt;width:42.5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A4E321E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74D4F6" wp14:editId="0E1ABAF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1BE5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4D4F6" id="_x0000_s1045" type="#_x0000_t202" style="position:absolute;left:0;text-align:left;margin-left:300.5pt;margin-top:9.75pt;width:42.5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E7D1BE5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2841251" wp14:editId="0FBF6CD2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1084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41251" id="_x0000_s1046" type="#_x0000_t202" style="position:absolute;left:0;text-align:left;margin-left:231pt;margin-top:10.2pt;width:42.5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8B41084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BE5B07" wp14:editId="4AB6F1DC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02EA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E5B07" id="_x0000_s1047" type="#_x0000_t202" style="position:absolute;left:0;text-align:left;margin-left:165.35pt;margin-top:10.2pt;width:42.5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63C302EA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769685A" wp14:editId="51D51FF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3853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9685A" id="_x0000_s1048" type="#_x0000_t202" style="position:absolute;left:0;text-align:left;margin-left:53.3pt;margin-top:10pt;width:42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7433853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6541BD3" w14:textId="77777777" w:rsidR="00B1291B" w:rsidRPr="00EA7EC9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3BC2253" w14:textId="77777777" w:rsidR="00B1291B" w:rsidRDefault="00B1291B" w:rsidP="00B1291B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37DBE97" w14:textId="77777777" w:rsidR="00B1291B" w:rsidRDefault="00B1291B" w:rsidP="00B1291B">
      <w:pPr>
        <w:tabs>
          <w:tab w:val="left" w:pos="1110"/>
        </w:tabs>
        <w:jc w:val="center"/>
        <w:rPr>
          <w:rFonts w:ascii="Arial" w:hAnsi="Arial" w:cs="Arial"/>
        </w:rPr>
      </w:pPr>
    </w:p>
    <w:p w14:paraId="4A058B09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1B3AC7D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4ED178A" w14:textId="153CAD8B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46AD0B0F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8E1716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18A2A0" w14:textId="77777777" w:rsidR="00B1291B" w:rsidRDefault="00B1291B" w:rsidP="00B1291B">
      <w:pPr>
        <w:tabs>
          <w:tab w:val="left" w:pos="1110"/>
          <w:tab w:val="left" w:pos="5668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923A2E0" w14:textId="53DA76B3" w:rsidR="00B1291B" w:rsidRDefault="001E1C11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837DCFB" wp14:editId="402AD75E">
                <wp:simplePos x="0" y="0"/>
                <wp:positionH relativeFrom="column">
                  <wp:posOffset>-41377</wp:posOffset>
                </wp:positionH>
                <wp:positionV relativeFrom="paragraph">
                  <wp:posOffset>111100</wp:posOffset>
                </wp:positionV>
                <wp:extent cx="6030672" cy="1404620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8A83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579E08" w14:textId="77777777" w:rsidR="00B1291B" w:rsidRPr="00AF5DD2" w:rsidRDefault="00B1291B" w:rsidP="00B1291B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66565599" w14:textId="77777777" w:rsidR="00B1291B" w:rsidRPr="00521537" w:rsidRDefault="00B1291B" w:rsidP="00B1291B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DCFB" id="_x0000_s1049" type="#_x0000_t202" style="position:absolute;left:0;text-align:left;margin-left:-3.25pt;margin-top:8.75pt;width:474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" filled="f" stroked="f">
                <v:textbox style="mso-fit-shape-to-text:t">
                  <w:txbxContent>
                    <w:p w14:paraId="321D8A83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579E08" w14:textId="77777777" w:rsidR="00B1291B" w:rsidRPr="00AF5DD2" w:rsidRDefault="00B1291B" w:rsidP="00B1291B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66565599" w14:textId="77777777" w:rsidR="00B1291B" w:rsidRPr="00521537" w:rsidRDefault="00B1291B" w:rsidP="00B1291B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C418A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DB46FC" w14:textId="77777777" w:rsidR="00B1291B" w:rsidRDefault="00B1291B" w:rsidP="00B1291B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3F3B7E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EDA13AF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F320248" w14:textId="77777777" w:rsidR="00B1291B" w:rsidRDefault="00B1291B" w:rsidP="00B1291B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D918452" w14:textId="70077A8D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F558C0" w14:textId="045A9C63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32E4541" w14:textId="4123866F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E93688" w14:textId="2FDDA998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5BFE9CF" w14:textId="0E798FE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9170DE" w14:textId="2EA3F574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30C1FD5" w14:textId="632E0D29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BBD57A" w14:textId="58F9A5A0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53D226" w14:textId="4FD93431" w:rsidR="00B1291B" w:rsidRDefault="00B1291B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B4163D" w14:textId="49C60537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C2EDC4" w14:textId="71484A41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558480" w14:textId="5232CF30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024346D3" w14:textId="77777777" w:rsidR="00CC0576" w:rsidRPr="00C75CBF" w:rsidRDefault="00CC0576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25BB63C2" w14:textId="77777777" w:rsidR="00FA656F" w:rsidRDefault="00EF78D0" w:rsidP="00CC0576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65A0065E" w14:textId="6C4B7459" w:rsidR="003A5292" w:rsidRDefault="009A5B58" w:rsidP="00CC0576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50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51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52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53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54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3A6DC39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9BBEE35" w14:textId="1FF54C60" w:rsidR="00EF78D0" w:rsidRPr="008F5378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2C78746A">
                <wp:simplePos x="0" y="0"/>
                <wp:positionH relativeFrom="column">
                  <wp:posOffset>-85269</wp:posOffset>
                </wp:positionH>
                <wp:positionV relativeFrom="paragraph">
                  <wp:posOffset>76505</wp:posOffset>
                </wp:positionV>
                <wp:extent cx="6074563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5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55" type="#_x0000_t202" style="position:absolute;left:0;text-align:left;margin-left:-6.7pt;margin-top:6pt;width:478.3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dIAAIAANYDAAAOAAAAZHJzL2Uyb0RvYy54bWysU11v2yAUfZ+0/4B4X+xkTtp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D0"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6FAFB559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CD1716" w14:textId="50FB754B" w:rsidR="00C75CBF" w:rsidRDefault="00C75C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59CF90F7" w14:textId="77777777" w:rsidR="00C75CBF" w:rsidRPr="002076DE" w:rsidRDefault="00C75CBF" w:rsidP="002076DE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72C2D675" w14:textId="77777777" w:rsidR="00FA656F" w:rsidRDefault="00A72DE3" w:rsidP="002076DE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</w:t>
      </w:r>
    </w:p>
    <w:p w14:paraId="6E44E55B" w14:textId="20D05112" w:rsidR="00A72DE3" w:rsidRDefault="00A72DE3" w:rsidP="002076DE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Física</w:t>
      </w:r>
    </w:p>
    <w:p w14:paraId="641FD05D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38966D0" w14:textId="77777777" w:rsidR="00A72DE3" w:rsidRPr="002B3750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93A0A09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8F537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</w:t>
      </w:r>
      <w:r>
        <w:rPr>
          <w:rFonts w:ascii="Arial" w:hAnsi="Arial" w:cs="Arial"/>
        </w:rPr>
        <w:t>o</w:t>
      </w:r>
      <w:r w:rsidRPr="008F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CPF</w:t>
      </w:r>
      <w:r w:rsidRPr="008F5378">
        <w:rPr>
          <w:rFonts w:ascii="Arial" w:hAnsi="Arial" w:cs="Arial"/>
        </w:rPr>
        <w:t xml:space="preserve">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RG</w:t>
      </w:r>
      <w:r w:rsidRPr="008F5378">
        <w:rPr>
          <w:rFonts w:ascii="Arial" w:hAnsi="Arial" w:cs="Arial"/>
        </w:rPr>
        <w:t xml:space="preserve">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029FD842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49381F6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</w:t>
      </w:r>
      <w:r w:rsidRPr="008F5378">
        <w:rPr>
          <w:rFonts w:ascii="Arial" w:hAnsi="Arial" w:cs="Arial"/>
          <w:b/>
        </w:rPr>
        <w:t>O QUE:</w:t>
      </w:r>
    </w:p>
    <w:p w14:paraId="0919EB46" w14:textId="77777777" w:rsidR="00A72DE3" w:rsidRPr="002B3750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426384AB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7EE55C59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tenho experiência de</w:t>
      </w:r>
      <w:r w:rsidRPr="002079C2">
        <w:rPr>
          <w:rFonts w:ascii="Arial" w:hAnsi="Arial" w:cs="Arial"/>
          <w:sz w:val="20"/>
        </w:rPr>
        <w:t xml:space="preserve">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 xml:space="preserve">estou </w:t>
      </w:r>
      <w:r w:rsidRPr="002079C2">
        <w:rPr>
          <w:rFonts w:ascii="Arial" w:hAnsi="Arial" w:cs="Arial"/>
          <w:sz w:val="20"/>
        </w:rPr>
        <w:t>devidamente inscrito e regular junto ao Conselho Regional</w:t>
      </w:r>
      <w:r>
        <w:rPr>
          <w:rFonts w:ascii="Arial" w:hAnsi="Arial" w:cs="Arial"/>
          <w:sz w:val="20"/>
        </w:rPr>
        <w:t xml:space="preserve"> </w:t>
      </w:r>
      <w:r w:rsidRPr="002079C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_______________________________,</w:t>
      </w:r>
      <w:r w:rsidRPr="002079C2">
        <w:rPr>
          <w:rFonts w:ascii="Arial" w:hAnsi="Arial" w:cs="Arial"/>
          <w:sz w:val="20"/>
        </w:rPr>
        <w:t xml:space="preserve"> de acordo com </w:t>
      </w:r>
      <w:r>
        <w:rPr>
          <w:rFonts w:ascii="Arial" w:hAnsi="Arial" w:cs="Arial"/>
          <w:sz w:val="20"/>
        </w:rPr>
        <w:t>as</w:t>
      </w:r>
      <w:r w:rsidRPr="002079C2">
        <w:rPr>
          <w:rFonts w:ascii="Arial" w:hAnsi="Arial" w:cs="Arial"/>
          <w:sz w:val="20"/>
        </w:rPr>
        <w:t xml:space="preserve"> especialidades;</w:t>
      </w:r>
    </w:p>
    <w:p w14:paraId="4014C66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</w:t>
      </w:r>
      <w:r>
        <w:rPr>
          <w:rFonts w:ascii="Arial" w:hAnsi="Arial" w:cs="Arial"/>
          <w:sz w:val="20"/>
        </w:rPr>
        <w:t>ço</w:t>
      </w:r>
      <w:r w:rsidRPr="008F5378">
        <w:rPr>
          <w:rFonts w:ascii="Arial" w:hAnsi="Arial" w:cs="Arial"/>
          <w:sz w:val="20"/>
        </w:rPr>
        <w:t>;</w:t>
      </w:r>
    </w:p>
    <w:p w14:paraId="780D4CCA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3147D1A0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me inteirei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>
        <w:rPr>
          <w:rFonts w:ascii="Arial" w:hAnsi="Arial" w:cs="Arial"/>
          <w:sz w:val="20"/>
        </w:rPr>
        <w:t>o.</w:t>
      </w:r>
    </w:p>
    <w:p w14:paraId="2B41C4DD" w14:textId="77777777" w:rsidR="00A72DE3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152A0EAE" w14:textId="77777777" w:rsidR="00A72DE3" w:rsidRPr="008F5378" w:rsidRDefault="00A72DE3" w:rsidP="00A72D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81EC20" w14:textId="77777777" w:rsidR="00A72DE3" w:rsidRDefault="00A72DE3" w:rsidP="00A72DE3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E78FC7" wp14:editId="0E839FA9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4F04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78FC7" id="_x0000_s1056" type="#_x0000_t202" style="position:absolute;left:0;text-align:left;margin-left:380.05pt;margin-top:10.2pt;width:42.5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34C94F04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90CC1E" wp14:editId="4FF37DCE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C925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0CC1E" id="_x0000_s1057" type="#_x0000_t202" style="position:absolute;left:0;text-align:left;margin-left:300.5pt;margin-top:9.75pt;width:42.5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6C97C925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B2E18AF" wp14:editId="4275CB0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6DC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E18AF" id="_x0000_s1058" type="#_x0000_t202" style="position:absolute;left:0;text-align:left;margin-left:231pt;margin-top:10.2pt;width:42.5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9836DC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FB13D4" wp14:editId="2A3473A6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847A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13D4" id="_x0000_s1059" type="#_x0000_t202" style="position:absolute;left:0;text-align:left;margin-left:165.35pt;margin-top:10.2pt;width:42.5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9F6847A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4573A8" wp14:editId="3872D16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1E03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573A8" id="_x0000_s1060" type="#_x0000_t202" style="position:absolute;left:0;text-align:left;margin-left:53.3pt;margin-top:10pt;width:42.5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9E1E03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584C42F8" w14:textId="77777777" w:rsidR="00A72DE3" w:rsidRDefault="00A72DE3" w:rsidP="00A72DE3">
      <w:pPr>
        <w:tabs>
          <w:tab w:val="left" w:pos="1110"/>
        </w:tabs>
        <w:rPr>
          <w:rFonts w:ascii="Arial" w:hAnsi="Arial" w:cs="Arial"/>
        </w:rPr>
      </w:pPr>
    </w:p>
    <w:p w14:paraId="00B1F88B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469894CF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919866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7A906621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10AB0178" w14:textId="77777777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B640747" w14:textId="7E8E02F6" w:rsidR="00A72DE3" w:rsidRDefault="00A72DE3" w:rsidP="00A72DE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14:paraId="1777E87E" w14:textId="291495C6" w:rsidR="00A72DE3" w:rsidRDefault="001E1C11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D7CF9B" wp14:editId="69F5217D">
                <wp:simplePos x="0" y="0"/>
                <wp:positionH relativeFrom="column">
                  <wp:posOffset>-70637</wp:posOffset>
                </wp:positionH>
                <wp:positionV relativeFrom="paragraph">
                  <wp:posOffset>76403</wp:posOffset>
                </wp:positionV>
                <wp:extent cx="6059932" cy="140462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B379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Nome: _________________________________________________________</w:t>
                            </w:r>
                          </w:p>
                          <w:p w14:paraId="21AEF0A1" w14:textId="77777777" w:rsidR="00A72DE3" w:rsidRPr="00AF5DD2" w:rsidRDefault="00A72DE3" w:rsidP="00A72DE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4F520D2E" w14:textId="77777777" w:rsidR="00A72DE3" w:rsidRPr="00521537" w:rsidRDefault="00A72DE3" w:rsidP="00A72DE3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7CF9B" id="_x0000_s1061" type="#_x0000_t202" style="position:absolute;left:0;text-align:left;margin-left:-5.55pt;margin-top:6pt;width:477.1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H9AAI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" filled="f" stroked="f">
                <v:textbox style="mso-fit-shape-to-text:t">
                  <w:txbxContent>
                    <w:p w14:paraId="44E1B379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Nome: _________________________________________________________</w:t>
                      </w:r>
                    </w:p>
                    <w:p w14:paraId="21AEF0A1" w14:textId="77777777" w:rsidR="00A72DE3" w:rsidRPr="00AF5DD2" w:rsidRDefault="00A72DE3" w:rsidP="00A72DE3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4F520D2E" w14:textId="77777777" w:rsidR="00A72DE3" w:rsidRPr="00521537" w:rsidRDefault="00A72DE3" w:rsidP="00A72DE3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ED800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0517AFA" w14:textId="77777777" w:rsidR="00A72DE3" w:rsidRDefault="00A72DE3" w:rsidP="00A72DE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4E4B38F" w14:textId="3A276123" w:rsidR="00A72DE3" w:rsidRDefault="00A72DE3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C63F27" w14:textId="377180ED" w:rsidR="001E1C11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86BE20F" w14:textId="77777777" w:rsidR="001E1C11" w:rsidRPr="00C75CBF" w:rsidRDefault="001E1C11" w:rsidP="007B18C3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EFD78D" w14:textId="01208C22" w:rsidR="00EF78D0" w:rsidRDefault="00EF78D0" w:rsidP="007B18C3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</w:t>
      </w:r>
      <w:r w:rsidRPr="00474B5D">
        <w:rPr>
          <w:rFonts w:ascii="Arial" w:hAnsi="Arial" w:cs="Arial"/>
          <w:sz w:val="20"/>
          <w:szCs w:val="20"/>
        </w:rPr>
        <w:lastRenderedPageBreak/>
        <w:t xml:space="preserve">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62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63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64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65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66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0D513A61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7DFE7" w14:textId="00395F5A" w:rsidR="00A93067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54795CC4">
                <wp:simplePos x="0" y="0"/>
                <wp:positionH relativeFrom="column">
                  <wp:posOffset>-48693</wp:posOffset>
                </wp:positionH>
                <wp:positionV relativeFrom="paragraph">
                  <wp:posOffset>94920</wp:posOffset>
                </wp:positionV>
                <wp:extent cx="6052617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17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67" type="#_x0000_t202" style="position:absolute;left:0;text-align:left;margin-left:-3.85pt;margin-top:7.45pt;width:476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77777777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DCC2ABE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C90BE4D" w14:textId="77E14C70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93E54EF" w14:textId="074D0C33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1D9BCEC" w14:textId="09316CA6" w:rsidR="001E1C11" w:rsidRDefault="001E1C11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47939C" w14:textId="0AF941F4" w:rsidR="00FA656F" w:rsidRDefault="00FA656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763E889" w14:textId="6EDCA0C4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2110669B" w14:textId="0D3D1543" w:rsidR="00C75CBF" w:rsidRDefault="00C75CBF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B6573B8" w14:textId="77777777" w:rsidR="00C75CBF" w:rsidRPr="00FA656F" w:rsidRDefault="00C75CBF" w:rsidP="007B18C3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49B8EE1" w14:textId="03EF717E" w:rsidR="00EF78D0" w:rsidRDefault="00EF78D0" w:rsidP="007B18C3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392836">
        <w:rPr>
          <w:rFonts w:ascii="Arial" w:hAnsi="Arial" w:cs="Arial"/>
          <w:b/>
          <w:shd w:val="clear" w:color="auto" w:fill="9CC2E5" w:themeFill="accent1" w:themeFillTint="99"/>
        </w:rPr>
        <w:t>ANEXO V</w:t>
      </w:r>
      <w:r w:rsidR="000A3034" w:rsidRPr="00392836">
        <w:rPr>
          <w:rFonts w:ascii="Arial" w:hAnsi="Arial" w:cs="Arial"/>
          <w:b/>
          <w:shd w:val="clear" w:color="auto" w:fill="9CC2E5" w:themeFill="accent1" w:themeFillTint="99"/>
        </w:rPr>
        <w:t xml:space="preserve"> - </w:t>
      </w:r>
      <w:r w:rsidRPr="00392836">
        <w:rPr>
          <w:rFonts w:ascii="Arial" w:hAnsi="Arial" w:cs="Arial"/>
          <w:b/>
          <w:shd w:val="clear" w:color="auto" w:fill="9CC2E5" w:themeFill="accent1" w:themeFillTint="9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68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2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R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KG8wXb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69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A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PVVUpOKuygOaEOHkaf&#10;4bvATQf+FyU9eozR8PPAvaREf7So5c28qpIp86FavkXmxF9GdpcRbgVCMRopGbf3MRs5cQ7uDjXf&#10;qizHSydTz+idrNLk82TOy3P+6+U1bn4D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cwuvg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70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Uu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KiUnFXbQnFAHD6PP&#10;8F3gpgP/m5IePcZo+HXgXlKiP1nU8npeVcmU+VAt3yFz4i8ju8sItwKhGI2UjNu7mI2cOAd3i5pv&#10;VZbjpZOpZ/ROVmnyeTLn5Tn/9fIaN08A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jgY1L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71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Y/wEAANU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yr8u2ypkRgaF6V1dUiT6XgzXO28yF+lGBI2jDqcagZnR8eQkzd8Ob5l1TMwkZpnQerLRkY&#10;va4XdU64iBgV0XdaGUaXZfomJySSH2ybkyNXetpjAW1PrBPRiXIctyNRLaNVnZKTCltoj6iDh8ln&#10;+C5w04P/TcmAHmM0/NpzLynRnyxqeT2vqmTKfKjqd8ic+MvI9jLCrUAoRiMl0/YuZiMnzsHdouYb&#10;leV46eTUM3onq3TyeTLn5Tn/9fIa108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XLFb2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72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k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PVIiUnFbbQHFEHD6PP&#10;8F3gpgP/h5IePcZo+L3nXlKiv1jU8mpaVcmU+VDNPyBz4i8j28sItwKhGI2UjNvbmI2cOAd3g5pv&#10;VJbjpZNTz+idrNLJ58mcl+f818trXD8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GtvmRn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51E9368C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AFD887E" w14:textId="7ADE8BA5" w:rsidR="00EF78D0" w:rsidRDefault="001E1C11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1345527">
                <wp:simplePos x="0" y="0"/>
                <wp:positionH relativeFrom="column">
                  <wp:posOffset>-70637</wp:posOffset>
                </wp:positionH>
                <wp:positionV relativeFrom="paragraph">
                  <wp:posOffset>51994</wp:posOffset>
                </wp:positionV>
                <wp:extent cx="6059932" cy="93472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932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73" type="#_x0000_t202" style="position:absolute;left:0;text-align:left;margin-left:-5.55pt;margin-top:4.1pt;width:477.15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mQ/QEAANU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38F69F1D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42F466" w14:textId="77777777" w:rsidR="00FA656F" w:rsidRDefault="00FA656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7E107731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B988A9" w14:textId="6094720F" w:rsidR="001E1C11" w:rsidRPr="00C75CBF" w:rsidRDefault="001E1C1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</w:pPr>
    </w:p>
    <w:p w14:paraId="397ADCF9" w14:textId="5FFB308A" w:rsidR="00EF78D0" w:rsidRDefault="00EF78D0" w:rsidP="007B18C3">
      <w:pPr>
        <w:shd w:val="clear" w:color="auto" w:fill="9CC2E5" w:themeFill="accent1" w:themeFillTint="9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74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NBy3J/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75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p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+dV+X4xp0RgaFqV1dUsT6Xg9XO28yF+lmBI2jDqcagZnR/uQ0zd8Pr5l1TMwkZpnQerLekZ&#10;Xc5n85xwETEqou+0MowuyvSNTkgkP9kmJ0eu9LjHAtqeWCeiI+U4bAeiGkarZUpOKmyhOaIOHkaf&#10;4bvATQf+DyU9eozR8HvPvaREf7Go5XJaVcmU+VDNPyBz4i8j28sItwKhGI2UjNvbmI2cOAd3g5pv&#10;VJbjpZNTz+idrNLJ58mcl+f818trXD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AsWyaf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76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JFBSo4qNNCeUAcHk8/w&#10;XeCmB/ebkgE9VlP/68CcoER9Mqjl9bIooinToSjfIXPiLiPNZYQZjlA1DZRM27uQjBw5e3uLmu9k&#10;kuOlk7ln9E5SafZ5NOflOf318hq3T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ALCEYp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77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f/gEAANU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kUGSZOoQgPtCXVwMPkM&#10;3wUGPbjflAzosZr6XwfmBCXqk0Etr5dFEU2ZNkX5DpkTd5lpLjPMcISqaaBkCu9CMnLk7O0tar6T&#10;SY6XTuae0TtJpdnn0ZyX+/TXy2vcPgE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DZvyjf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78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JFBEZOjCg20J9TBweQz&#10;fBe46cH9pmRAj9XU/zowJyhRnwxqeb0sy2jKdChX75A5cZeR5jLCDEeomgZKpu1dSEaOnL29Rc13&#10;Msnx0sncM3onqTT7PJrz8pz+enmN2yc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O5h6h7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sectPr w:rsidR="00EF78D0" w:rsidSect="00C75CBF">
      <w:headerReference w:type="default" r:id="rId12"/>
      <w:footerReference w:type="default" r:id="rId13"/>
      <w:pgSz w:w="11906" w:h="16838"/>
      <w:pgMar w:top="851" w:right="1700" w:bottom="1134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5196" w14:textId="77777777" w:rsidR="002169E7" w:rsidRDefault="002169E7" w:rsidP="005F6253">
      <w:pPr>
        <w:spacing w:after="0" w:line="240" w:lineRule="auto"/>
      </w:pPr>
      <w:r>
        <w:separator/>
      </w:r>
    </w:p>
  </w:endnote>
  <w:endnote w:type="continuationSeparator" w:id="0">
    <w:p w14:paraId="08FC2D0D" w14:textId="77777777" w:rsidR="002169E7" w:rsidRDefault="002169E7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2A21AD2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68FD2F5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79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18ECD5E3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80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/T3A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H2SFjMV1AeWg3A0CZuaPzrAn1KMbJBS0o+dQiNF/9HxSN7nyyggpGC5erfgAC8r1WVFOc1Q&#10;pdQBpTgGd+How51H23bcK0/6yN/yILc2aXzhdRLANkjST5aNPruM062XH2vzCw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A1Ov9PcAQAAoAMAAA4AAAAAAAAAAAAAAAAALgIAAGRycy9lMm9Eb2MueG1sUEsBAi0AFAAG&#10;AAgAAAAhAOglakLhAAAADwEAAA8AAAAAAAAAAAAAAAAANgQAAGRycy9kb3ducmV2LnhtbFBLBQYA&#10;AAAABAAEAPMAAABEBQAAAAA=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50D6283A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81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65EC7ACC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6EF21347">
              <wp:simplePos x="0" y="0"/>
              <wp:positionH relativeFrom="margin">
                <wp:posOffset>5860940</wp:posOffset>
              </wp:positionH>
              <wp:positionV relativeFrom="margin">
                <wp:posOffset>9047397</wp:posOffset>
              </wp:positionV>
              <wp:extent cx="510540" cy="335501"/>
              <wp:effectExtent l="0" t="0" r="0" b="7620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82" style="position:absolute;margin-left:461.5pt;margin-top:712.4pt;width:40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" o:allowincell="f" filled="f" stroked="f">
              <v:textbox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3C2FC60B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83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E5B8" w14:textId="77777777" w:rsidR="002169E7" w:rsidRDefault="002169E7" w:rsidP="005F6253">
      <w:pPr>
        <w:spacing w:after="0" w:line="240" w:lineRule="auto"/>
      </w:pPr>
      <w:r>
        <w:separator/>
      </w:r>
    </w:p>
  </w:footnote>
  <w:footnote w:type="continuationSeparator" w:id="0">
    <w:p w14:paraId="65B349FD" w14:textId="77777777" w:rsidR="002169E7" w:rsidRDefault="002169E7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A44C" w14:textId="03C9C1BD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9760FB">
      <w:rPr>
        <w:rFonts w:ascii="Arial" w:hAnsi="Arial" w:cs="Arial"/>
        <w:b/>
        <w:sz w:val="20"/>
        <w:szCs w:val="20"/>
        <w:u w:val="single"/>
      </w:rPr>
      <w:t>3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7CB9A285" w14:textId="7B6CF779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9760FB">
      <w:rPr>
        <w:rFonts w:ascii="Arial" w:hAnsi="Arial" w:cs="Arial"/>
        <w:b/>
        <w:sz w:val="18"/>
        <w:szCs w:val="18"/>
      </w:rPr>
      <w:t>ENFERMAGEM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6181" w14:textId="645D0D44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9760FB">
      <w:rPr>
        <w:rFonts w:ascii="Arial" w:hAnsi="Arial" w:cs="Arial"/>
        <w:b/>
        <w:sz w:val="20"/>
        <w:szCs w:val="20"/>
        <w:u w:val="single"/>
      </w:rPr>
      <w:t>3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44B9F2CE" w14:textId="5951ED15" w:rsidR="00802655" w:rsidRPr="00C75CBF" w:rsidRDefault="00564927" w:rsidP="00564927">
    <w:pPr>
      <w:spacing w:after="0" w:line="36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9760FB">
      <w:rPr>
        <w:rFonts w:ascii="Arial" w:hAnsi="Arial" w:cs="Arial"/>
        <w:b/>
        <w:sz w:val="18"/>
        <w:szCs w:val="18"/>
      </w:rPr>
      <w:t>ENFERMAGEM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0D72" w14:textId="66727778" w:rsidR="00564927" w:rsidRPr="00564927" w:rsidRDefault="00564927" w:rsidP="00564927">
    <w:pPr>
      <w:spacing w:after="0" w:line="360" w:lineRule="auto"/>
      <w:jc w:val="center"/>
      <w:rPr>
        <w:rFonts w:ascii="Arial" w:hAnsi="Arial" w:cs="Arial"/>
        <w:b/>
        <w:sz w:val="20"/>
        <w:szCs w:val="20"/>
        <w:u w:val="single"/>
      </w:rPr>
    </w:pPr>
    <w:r w:rsidRPr="00564927">
      <w:rPr>
        <w:rFonts w:ascii="Arial" w:hAnsi="Arial" w:cs="Arial"/>
        <w:b/>
        <w:sz w:val="20"/>
        <w:szCs w:val="20"/>
        <w:u w:val="single"/>
      </w:rPr>
      <w:t>EDITAL DE CREDENCIAMENTO N° 00</w:t>
    </w:r>
    <w:r w:rsidR="009760FB">
      <w:rPr>
        <w:rFonts w:ascii="Arial" w:hAnsi="Arial" w:cs="Arial"/>
        <w:b/>
        <w:sz w:val="20"/>
        <w:szCs w:val="20"/>
        <w:u w:val="single"/>
      </w:rPr>
      <w:t>3</w:t>
    </w:r>
    <w:r w:rsidRPr="00564927">
      <w:rPr>
        <w:rFonts w:ascii="Arial" w:hAnsi="Arial" w:cs="Arial"/>
        <w:b/>
        <w:sz w:val="20"/>
        <w:szCs w:val="20"/>
        <w:u w:val="single"/>
      </w:rPr>
      <w:t>/2023</w:t>
    </w:r>
  </w:p>
  <w:p w14:paraId="6FDFC6AC" w14:textId="222283B3" w:rsidR="00564927" w:rsidRPr="00C75CBF" w:rsidRDefault="00564927" w:rsidP="00C75CBF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C75CBF">
      <w:rPr>
        <w:rFonts w:ascii="Arial" w:hAnsi="Arial" w:cs="Arial"/>
        <w:b/>
        <w:sz w:val="18"/>
        <w:szCs w:val="18"/>
      </w:rPr>
      <w:t xml:space="preserve">CONTRATAÇÃO DE PRESTADORES DE SERVIÇOS QUALIFICADOS PARA EXECUTAR AS ATIVIDADES DE </w:t>
    </w:r>
    <w:r w:rsidR="009760FB">
      <w:rPr>
        <w:rFonts w:ascii="Arial" w:hAnsi="Arial" w:cs="Arial"/>
        <w:b/>
        <w:sz w:val="18"/>
        <w:szCs w:val="18"/>
      </w:rPr>
      <w:t>ENFERMAGEM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7028">
    <w:abstractNumId w:val="5"/>
  </w:num>
  <w:num w:numId="2" w16cid:durableId="1275594531">
    <w:abstractNumId w:val="2"/>
  </w:num>
  <w:num w:numId="3" w16cid:durableId="1533806858">
    <w:abstractNumId w:val="8"/>
  </w:num>
  <w:num w:numId="4" w16cid:durableId="61680679">
    <w:abstractNumId w:val="0"/>
  </w:num>
  <w:num w:numId="5" w16cid:durableId="1591963656">
    <w:abstractNumId w:val="7"/>
  </w:num>
  <w:num w:numId="6" w16cid:durableId="1103264336">
    <w:abstractNumId w:val="6"/>
  </w:num>
  <w:num w:numId="7" w16cid:durableId="1026180352">
    <w:abstractNumId w:val="3"/>
  </w:num>
  <w:num w:numId="8" w16cid:durableId="730616981">
    <w:abstractNumId w:val="1"/>
  </w:num>
  <w:num w:numId="9" w16cid:durableId="2029599676">
    <w:abstractNumId w:val="4"/>
  </w:num>
  <w:num w:numId="10" w16cid:durableId="421099308">
    <w:abstractNumId w:val="11"/>
  </w:num>
  <w:num w:numId="11" w16cid:durableId="2123844076">
    <w:abstractNumId w:val="9"/>
  </w:num>
  <w:num w:numId="12" w16cid:durableId="901258450">
    <w:abstractNumId w:val="10"/>
  </w:num>
  <w:num w:numId="13" w16cid:durableId="1565943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25790"/>
    <w:rsid w:val="00035967"/>
    <w:rsid w:val="00037321"/>
    <w:rsid w:val="00037463"/>
    <w:rsid w:val="00041F04"/>
    <w:rsid w:val="000442A7"/>
    <w:rsid w:val="00044624"/>
    <w:rsid w:val="00044A41"/>
    <w:rsid w:val="00052FEF"/>
    <w:rsid w:val="00053517"/>
    <w:rsid w:val="00056057"/>
    <w:rsid w:val="000569EA"/>
    <w:rsid w:val="00057847"/>
    <w:rsid w:val="0006141F"/>
    <w:rsid w:val="00062723"/>
    <w:rsid w:val="0006513D"/>
    <w:rsid w:val="00066C57"/>
    <w:rsid w:val="00070D49"/>
    <w:rsid w:val="00073465"/>
    <w:rsid w:val="0008347C"/>
    <w:rsid w:val="00096E88"/>
    <w:rsid w:val="00096F90"/>
    <w:rsid w:val="000A3034"/>
    <w:rsid w:val="000A43F4"/>
    <w:rsid w:val="000A4FEA"/>
    <w:rsid w:val="000C4B93"/>
    <w:rsid w:val="000C7D62"/>
    <w:rsid w:val="000D4C7F"/>
    <w:rsid w:val="000D5285"/>
    <w:rsid w:val="000D76EA"/>
    <w:rsid w:val="000E1591"/>
    <w:rsid w:val="000E696B"/>
    <w:rsid w:val="000F535C"/>
    <w:rsid w:val="00100C29"/>
    <w:rsid w:val="00101F81"/>
    <w:rsid w:val="00102FAD"/>
    <w:rsid w:val="00107157"/>
    <w:rsid w:val="00110CDA"/>
    <w:rsid w:val="001116E3"/>
    <w:rsid w:val="00120036"/>
    <w:rsid w:val="00121DCF"/>
    <w:rsid w:val="001245B7"/>
    <w:rsid w:val="0013354D"/>
    <w:rsid w:val="00137256"/>
    <w:rsid w:val="00146E56"/>
    <w:rsid w:val="00147FFC"/>
    <w:rsid w:val="00152C52"/>
    <w:rsid w:val="001609C8"/>
    <w:rsid w:val="00165DBD"/>
    <w:rsid w:val="001673F8"/>
    <w:rsid w:val="00167FE8"/>
    <w:rsid w:val="001716AE"/>
    <w:rsid w:val="001723E0"/>
    <w:rsid w:val="00176517"/>
    <w:rsid w:val="0019553A"/>
    <w:rsid w:val="00196C7D"/>
    <w:rsid w:val="001A143C"/>
    <w:rsid w:val="001B7F10"/>
    <w:rsid w:val="001C09FC"/>
    <w:rsid w:val="001D3826"/>
    <w:rsid w:val="001D4F11"/>
    <w:rsid w:val="001E0244"/>
    <w:rsid w:val="001E1C11"/>
    <w:rsid w:val="001F09A2"/>
    <w:rsid w:val="001F1C92"/>
    <w:rsid w:val="0020016B"/>
    <w:rsid w:val="00201647"/>
    <w:rsid w:val="002027D0"/>
    <w:rsid w:val="002076DE"/>
    <w:rsid w:val="00214767"/>
    <w:rsid w:val="002169E7"/>
    <w:rsid w:val="00216E73"/>
    <w:rsid w:val="00221345"/>
    <w:rsid w:val="00221C2C"/>
    <w:rsid w:val="0022354E"/>
    <w:rsid w:val="00224086"/>
    <w:rsid w:val="00227A02"/>
    <w:rsid w:val="00227DF3"/>
    <w:rsid w:val="002325A9"/>
    <w:rsid w:val="002334F1"/>
    <w:rsid w:val="00233ED8"/>
    <w:rsid w:val="002354A5"/>
    <w:rsid w:val="00242DF4"/>
    <w:rsid w:val="00251AF2"/>
    <w:rsid w:val="00261AFF"/>
    <w:rsid w:val="00261E4E"/>
    <w:rsid w:val="00262939"/>
    <w:rsid w:val="00264CA9"/>
    <w:rsid w:val="00266C76"/>
    <w:rsid w:val="00272300"/>
    <w:rsid w:val="0027298F"/>
    <w:rsid w:val="00275AC5"/>
    <w:rsid w:val="00276FFF"/>
    <w:rsid w:val="00283584"/>
    <w:rsid w:val="002845EC"/>
    <w:rsid w:val="0028700E"/>
    <w:rsid w:val="00295A11"/>
    <w:rsid w:val="002A1791"/>
    <w:rsid w:val="002B095A"/>
    <w:rsid w:val="002B1B47"/>
    <w:rsid w:val="002B1EDB"/>
    <w:rsid w:val="002C076F"/>
    <w:rsid w:val="002C284E"/>
    <w:rsid w:val="002C4FA0"/>
    <w:rsid w:val="002C78B3"/>
    <w:rsid w:val="002E0B99"/>
    <w:rsid w:val="002E4B84"/>
    <w:rsid w:val="002E5C73"/>
    <w:rsid w:val="002E7D11"/>
    <w:rsid w:val="002F3E63"/>
    <w:rsid w:val="002F7135"/>
    <w:rsid w:val="00300808"/>
    <w:rsid w:val="003037EB"/>
    <w:rsid w:val="00304957"/>
    <w:rsid w:val="003119BF"/>
    <w:rsid w:val="003176FF"/>
    <w:rsid w:val="00322649"/>
    <w:rsid w:val="00323A98"/>
    <w:rsid w:val="00325EDE"/>
    <w:rsid w:val="0033320E"/>
    <w:rsid w:val="0033485C"/>
    <w:rsid w:val="003379B3"/>
    <w:rsid w:val="00342ADF"/>
    <w:rsid w:val="003539C4"/>
    <w:rsid w:val="00364388"/>
    <w:rsid w:val="0037085D"/>
    <w:rsid w:val="0038080B"/>
    <w:rsid w:val="00380BD6"/>
    <w:rsid w:val="00382046"/>
    <w:rsid w:val="003836DE"/>
    <w:rsid w:val="00383E37"/>
    <w:rsid w:val="00384495"/>
    <w:rsid w:val="00386ABF"/>
    <w:rsid w:val="00387180"/>
    <w:rsid w:val="003877E1"/>
    <w:rsid w:val="003901DA"/>
    <w:rsid w:val="00390590"/>
    <w:rsid w:val="003913CE"/>
    <w:rsid w:val="00392836"/>
    <w:rsid w:val="003954CB"/>
    <w:rsid w:val="003970C9"/>
    <w:rsid w:val="003A2933"/>
    <w:rsid w:val="003A5292"/>
    <w:rsid w:val="003A6991"/>
    <w:rsid w:val="003A7184"/>
    <w:rsid w:val="003B1A57"/>
    <w:rsid w:val="003B6A02"/>
    <w:rsid w:val="003C2B8F"/>
    <w:rsid w:val="003D186D"/>
    <w:rsid w:val="003D2FC4"/>
    <w:rsid w:val="003D530A"/>
    <w:rsid w:val="003D5400"/>
    <w:rsid w:val="003D743D"/>
    <w:rsid w:val="003E1189"/>
    <w:rsid w:val="003E5FFF"/>
    <w:rsid w:val="003E6048"/>
    <w:rsid w:val="003F2234"/>
    <w:rsid w:val="00400805"/>
    <w:rsid w:val="00401A15"/>
    <w:rsid w:val="00401C3D"/>
    <w:rsid w:val="00401FFC"/>
    <w:rsid w:val="00413B32"/>
    <w:rsid w:val="0041663A"/>
    <w:rsid w:val="004203B1"/>
    <w:rsid w:val="00424732"/>
    <w:rsid w:val="0042473A"/>
    <w:rsid w:val="0042585D"/>
    <w:rsid w:val="004264EC"/>
    <w:rsid w:val="00426CC5"/>
    <w:rsid w:val="00430CC7"/>
    <w:rsid w:val="00441197"/>
    <w:rsid w:val="0044125B"/>
    <w:rsid w:val="00444DAA"/>
    <w:rsid w:val="004473AF"/>
    <w:rsid w:val="004521A6"/>
    <w:rsid w:val="0045251C"/>
    <w:rsid w:val="00453B8F"/>
    <w:rsid w:val="00460B9C"/>
    <w:rsid w:val="00463A0F"/>
    <w:rsid w:val="00474B5D"/>
    <w:rsid w:val="00476A53"/>
    <w:rsid w:val="00481547"/>
    <w:rsid w:val="00481A71"/>
    <w:rsid w:val="00486C92"/>
    <w:rsid w:val="00487150"/>
    <w:rsid w:val="0049496B"/>
    <w:rsid w:val="00496F53"/>
    <w:rsid w:val="004A1011"/>
    <w:rsid w:val="004A4E7F"/>
    <w:rsid w:val="004A5661"/>
    <w:rsid w:val="004B2B54"/>
    <w:rsid w:val="004C0926"/>
    <w:rsid w:val="004C4883"/>
    <w:rsid w:val="004C4BFE"/>
    <w:rsid w:val="004D3F92"/>
    <w:rsid w:val="004D6D87"/>
    <w:rsid w:val="004E1E4F"/>
    <w:rsid w:val="004E2A19"/>
    <w:rsid w:val="004E7F9E"/>
    <w:rsid w:val="004F4DBB"/>
    <w:rsid w:val="00500417"/>
    <w:rsid w:val="005008A9"/>
    <w:rsid w:val="00511582"/>
    <w:rsid w:val="00511F50"/>
    <w:rsid w:val="00516035"/>
    <w:rsid w:val="0051666D"/>
    <w:rsid w:val="005172CC"/>
    <w:rsid w:val="00520364"/>
    <w:rsid w:val="005211F8"/>
    <w:rsid w:val="00522C1D"/>
    <w:rsid w:val="00531295"/>
    <w:rsid w:val="00536B4D"/>
    <w:rsid w:val="00545B65"/>
    <w:rsid w:val="00552D55"/>
    <w:rsid w:val="00561341"/>
    <w:rsid w:val="00564927"/>
    <w:rsid w:val="0056532F"/>
    <w:rsid w:val="005712C6"/>
    <w:rsid w:val="0058731F"/>
    <w:rsid w:val="00587975"/>
    <w:rsid w:val="00595389"/>
    <w:rsid w:val="00595D58"/>
    <w:rsid w:val="005A39FD"/>
    <w:rsid w:val="005A42E0"/>
    <w:rsid w:val="005A6CD4"/>
    <w:rsid w:val="005B37DA"/>
    <w:rsid w:val="005B445D"/>
    <w:rsid w:val="005B5AE2"/>
    <w:rsid w:val="005C070E"/>
    <w:rsid w:val="005C3D2D"/>
    <w:rsid w:val="005C4159"/>
    <w:rsid w:val="005C6AE0"/>
    <w:rsid w:val="005D2A7E"/>
    <w:rsid w:val="005D6D50"/>
    <w:rsid w:val="005D79FC"/>
    <w:rsid w:val="005E2CA0"/>
    <w:rsid w:val="005F19A4"/>
    <w:rsid w:val="005F6253"/>
    <w:rsid w:val="005F788C"/>
    <w:rsid w:val="00607941"/>
    <w:rsid w:val="00610AB6"/>
    <w:rsid w:val="0061618F"/>
    <w:rsid w:val="006227B7"/>
    <w:rsid w:val="00626604"/>
    <w:rsid w:val="00633B0A"/>
    <w:rsid w:val="0063424E"/>
    <w:rsid w:val="006368DE"/>
    <w:rsid w:val="00650688"/>
    <w:rsid w:val="00652DA6"/>
    <w:rsid w:val="006600A5"/>
    <w:rsid w:val="006657DB"/>
    <w:rsid w:val="006667AB"/>
    <w:rsid w:val="00671D25"/>
    <w:rsid w:val="0068112A"/>
    <w:rsid w:val="006925F9"/>
    <w:rsid w:val="00697794"/>
    <w:rsid w:val="006977C7"/>
    <w:rsid w:val="006977DF"/>
    <w:rsid w:val="00697844"/>
    <w:rsid w:val="006A0A15"/>
    <w:rsid w:val="006A0EEB"/>
    <w:rsid w:val="006A56A3"/>
    <w:rsid w:val="006A5F73"/>
    <w:rsid w:val="006A785D"/>
    <w:rsid w:val="006B0EB3"/>
    <w:rsid w:val="006B12FE"/>
    <w:rsid w:val="006B2864"/>
    <w:rsid w:val="006B63B3"/>
    <w:rsid w:val="006C1176"/>
    <w:rsid w:val="006C7EAE"/>
    <w:rsid w:val="006D1EDF"/>
    <w:rsid w:val="006D22C0"/>
    <w:rsid w:val="006F04C7"/>
    <w:rsid w:val="006F0824"/>
    <w:rsid w:val="006F0D06"/>
    <w:rsid w:val="006F30C3"/>
    <w:rsid w:val="006F6505"/>
    <w:rsid w:val="00706226"/>
    <w:rsid w:val="0072075A"/>
    <w:rsid w:val="00723CC3"/>
    <w:rsid w:val="00740601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6198A"/>
    <w:rsid w:val="00765ECA"/>
    <w:rsid w:val="0077477F"/>
    <w:rsid w:val="00777338"/>
    <w:rsid w:val="00780772"/>
    <w:rsid w:val="00783AE3"/>
    <w:rsid w:val="00785DBE"/>
    <w:rsid w:val="00792051"/>
    <w:rsid w:val="007934B7"/>
    <w:rsid w:val="00795D77"/>
    <w:rsid w:val="00797156"/>
    <w:rsid w:val="007A42DF"/>
    <w:rsid w:val="007B18C3"/>
    <w:rsid w:val="007B4506"/>
    <w:rsid w:val="007C0C8E"/>
    <w:rsid w:val="007C2764"/>
    <w:rsid w:val="007C2F04"/>
    <w:rsid w:val="007C4A82"/>
    <w:rsid w:val="007C5CB4"/>
    <w:rsid w:val="007D4CB9"/>
    <w:rsid w:val="007D6831"/>
    <w:rsid w:val="007D7096"/>
    <w:rsid w:val="007E249D"/>
    <w:rsid w:val="007E5B44"/>
    <w:rsid w:val="007E7CEB"/>
    <w:rsid w:val="007F249A"/>
    <w:rsid w:val="007F63BE"/>
    <w:rsid w:val="007F6DA2"/>
    <w:rsid w:val="007F72B9"/>
    <w:rsid w:val="00800AE0"/>
    <w:rsid w:val="008021D2"/>
    <w:rsid w:val="00802655"/>
    <w:rsid w:val="00804074"/>
    <w:rsid w:val="00820357"/>
    <w:rsid w:val="008213AA"/>
    <w:rsid w:val="008215E3"/>
    <w:rsid w:val="00825511"/>
    <w:rsid w:val="00827FEB"/>
    <w:rsid w:val="00830580"/>
    <w:rsid w:val="0083087B"/>
    <w:rsid w:val="00830CD2"/>
    <w:rsid w:val="0083497B"/>
    <w:rsid w:val="008414CA"/>
    <w:rsid w:val="00847305"/>
    <w:rsid w:val="00847A8A"/>
    <w:rsid w:val="00851DD7"/>
    <w:rsid w:val="008542BF"/>
    <w:rsid w:val="00854754"/>
    <w:rsid w:val="008552E5"/>
    <w:rsid w:val="0086274C"/>
    <w:rsid w:val="00865C58"/>
    <w:rsid w:val="00874DC1"/>
    <w:rsid w:val="008778A8"/>
    <w:rsid w:val="00877B1A"/>
    <w:rsid w:val="00880F63"/>
    <w:rsid w:val="00882DD4"/>
    <w:rsid w:val="00883E09"/>
    <w:rsid w:val="0088451B"/>
    <w:rsid w:val="00887F1A"/>
    <w:rsid w:val="00890698"/>
    <w:rsid w:val="00891768"/>
    <w:rsid w:val="00893955"/>
    <w:rsid w:val="008A577A"/>
    <w:rsid w:val="008B604C"/>
    <w:rsid w:val="008C3971"/>
    <w:rsid w:val="008C4B75"/>
    <w:rsid w:val="008D077B"/>
    <w:rsid w:val="008D1B00"/>
    <w:rsid w:val="008D364D"/>
    <w:rsid w:val="008D4B83"/>
    <w:rsid w:val="008D5291"/>
    <w:rsid w:val="008D5D3B"/>
    <w:rsid w:val="008D5E8B"/>
    <w:rsid w:val="008D704D"/>
    <w:rsid w:val="008E3E60"/>
    <w:rsid w:val="008E502C"/>
    <w:rsid w:val="008E72C6"/>
    <w:rsid w:val="008F3CDA"/>
    <w:rsid w:val="009000F4"/>
    <w:rsid w:val="0090039F"/>
    <w:rsid w:val="00902E2E"/>
    <w:rsid w:val="00905461"/>
    <w:rsid w:val="00905FA2"/>
    <w:rsid w:val="00907C36"/>
    <w:rsid w:val="00914C59"/>
    <w:rsid w:val="0091748F"/>
    <w:rsid w:val="0091775A"/>
    <w:rsid w:val="009216B1"/>
    <w:rsid w:val="009232DF"/>
    <w:rsid w:val="00923FFD"/>
    <w:rsid w:val="009266EC"/>
    <w:rsid w:val="009311BA"/>
    <w:rsid w:val="009349C6"/>
    <w:rsid w:val="00936215"/>
    <w:rsid w:val="00950CC9"/>
    <w:rsid w:val="00957837"/>
    <w:rsid w:val="009617A3"/>
    <w:rsid w:val="009760FB"/>
    <w:rsid w:val="00980F82"/>
    <w:rsid w:val="00981993"/>
    <w:rsid w:val="00982132"/>
    <w:rsid w:val="00982730"/>
    <w:rsid w:val="009840F3"/>
    <w:rsid w:val="00990D1D"/>
    <w:rsid w:val="00992847"/>
    <w:rsid w:val="00992FCF"/>
    <w:rsid w:val="009940A7"/>
    <w:rsid w:val="00996637"/>
    <w:rsid w:val="009A0765"/>
    <w:rsid w:val="009A2E21"/>
    <w:rsid w:val="009A56C9"/>
    <w:rsid w:val="009A5B58"/>
    <w:rsid w:val="009B4274"/>
    <w:rsid w:val="009B5A7A"/>
    <w:rsid w:val="009C38E6"/>
    <w:rsid w:val="009C5257"/>
    <w:rsid w:val="009C75EA"/>
    <w:rsid w:val="009C77AE"/>
    <w:rsid w:val="009D1A17"/>
    <w:rsid w:val="009E24B2"/>
    <w:rsid w:val="009E35D0"/>
    <w:rsid w:val="009E3E5F"/>
    <w:rsid w:val="009E3F7A"/>
    <w:rsid w:val="009E4359"/>
    <w:rsid w:val="009E6AE3"/>
    <w:rsid w:val="009F071B"/>
    <w:rsid w:val="009F1C6B"/>
    <w:rsid w:val="00A16D7D"/>
    <w:rsid w:val="00A24E02"/>
    <w:rsid w:val="00A3454B"/>
    <w:rsid w:val="00A34CDE"/>
    <w:rsid w:val="00A35917"/>
    <w:rsid w:val="00A36354"/>
    <w:rsid w:val="00A37A5A"/>
    <w:rsid w:val="00A42867"/>
    <w:rsid w:val="00A46E5B"/>
    <w:rsid w:val="00A54772"/>
    <w:rsid w:val="00A55837"/>
    <w:rsid w:val="00A56C9A"/>
    <w:rsid w:val="00A57DF4"/>
    <w:rsid w:val="00A65BF4"/>
    <w:rsid w:val="00A665F7"/>
    <w:rsid w:val="00A66C5D"/>
    <w:rsid w:val="00A72DE3"/>
    <w:rsid w:val="00A74339"/>
    <w:rsid w:val="00A77041"/>
    <w:rsid w:val="00A80AC9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B7DA8"/>
    <w:rsid w:val="00AE5089"/>
    <w:rsid w:val="00AE57B3"/>
    <w:rsid w:val="00AE62C2"/>
    <w:rsid w:val="00AE70E5"/>
    <w:rsid w:val="00AF0965"/>
    <w:rsid w:val="00AF38C9"/>
    <w:rsid w:val="00AF59AD"/>
    <w:rsid w:val="00B10212"/>
    <w:rsid w:val="00B1150C"/>
    <w:rsid w:val="00B1291B"/>
    <w:rsid w:val="00B12D5C"/>
    <w:rsid w:val="00B1486B"/>
    <w:rsid w:val="00B157FD"/>
    <w:rsid w:val="00B21061"/>
    <w:rsid w:val="00B21519"/>
    <w:rsid w:val="00B24502"/>
    <w:rsid w:val="00B26123"/>
    <w:rsid w:val="00B2709E"/>
    <w:rsid w:val="00B3511C"/>
    <w:rsid w:val="00B37AF9"/>
    <w:rsid w:val="00B37FF0"/>
    <w:rsid w:val="00B501BB"/>
    <w:rsid w:val="00B5165E"/>
    <w:rsid w:val="00B5328E"/>
    <w:rsid w:val="00B53371"/>
    <w:rsid w:val="00B54B94"/>
    <w:rsid w:val="00B5502D"/>
    <w:rsid w:val="00B6699F"/>
    <w:rsid w:val="00B66C33"/>
    <w:rsid w:val="00B738B3"/>
    <w:rsid w:val="00B82D3C"/>
    <w:rsid w:val="00B83BA2"/>
    <w:rsid w:val="00B91BBE"/>
    <w:rsid w:val="00BA007C"/>
    <w:rsid w:val="00BA592C"/>
    <w:rsid w:val="00BB0144"/>
    <w:rsid w:val="00BB1118"/>
    <w:rsid w:val="00BB12B8"/>
    <w:rsid w:val="00BB5DAA"/>
    <w:rsid w:val="00BD405D"/>
    <w:rsid w:val="00BE62F6"/>
    <w:rsid w:val="00BF242F"/>
    <w:rsid w:val="00BF31A7"/>
    <w:rsid w:val="00BF4A93"/>
    <w:rsid w:val="00C055E6"/>
    <w:rsid w:val="00C0593F"/>
    <w:rsid w:val="00C12306"/>
    <w:rsid w:val="00C13B70"/>
    <w:rsid w:val="00C16E57"/>
    <w:rsid w:val="00C20582"/>
    <w:rsid w:val="00C22471"/>
    <w:rsid w:val="00C226BD"/>
    <w:rsid w:val="00C226CA"/>
    <w:rsid w:val="00C408EA"/>
    <w:rsid w:val="00C40936"/>
    <w:rsid w:val="00C4437B"/>
    <w:rsid w:val="00C44449"/>
    <w:rsid w:val="00C47BED"/>
    <w:rsid w:val="00C53A6A"/>
    <w:rsid w:val="00C55A7B"/>
    <w:rsid w:val="00C55E45"/>
    <w:rsid w:val="00C61841"/>
    <w:rsid w:val="00C62E1A"/>
    <w:rsid w:val="00C64A76"/>
    <w:rsid w:val="00C72772"/>
    <w:rsid w:val="00C75CBF"/>
    <w:rsid w:val="00C845BB"/>
    <w:rsid w:val="00C92924"/>
    <w:rsid w:val="00C95315"/>
    <w:rsid w:val="00C95FEC"/>
    <w:rsid w:val="00C961FA"/>
    <w:rsid w:val="00C9677D"/>
    <w:rsid w:val="00C97FA2"/>
    <w:rsid w:val="00CA04E9"/>
    <w:rsid w:val="00CA48F4"/>
    <w:rsid w:val="00CA59FD"/>
    <w:rsid w:val="00CA6637"/>
    <w:rsid w:val="00CB627D"/>
    <w:rsid w:val="00CC0576"/>
    <w:rsid w:val="00CC0625"/>
    <w:rsid w:val="00CC0D9E"/>
    <w:rsid w:val="00CC4FA6"/>
    <w:rsid w:val="00CC5288"/>
    <w:rsid w:val="00CD31CE"/>
    <w:rsid w:val="00CD5549"/>
    <w:rsid w:val="00CD590B"/>
    <w:rsid w:val="00CD76DF"/>
    <w:rsid w:val="00CE4418"/>
    <w:rsid w:val="00CE7DFF"/>
    <w:rsid w:val="00D0080C"/>
    <w:rsid w:val="00D067B8"/>
    <w:rsid w:val="00D06B1B"/>
    <w:rsid w:val="00D06B8A"/>
    <w:rsid w:val="00D071FC"/>
    <w:rsid w:val="00D12A5B"/>
    <w:rsid w:val="00D20B05"/>
    <w:rsid w:val="00D211B1"/>
    <w:rsid w:val="00D24079"/>
    <w:rsid w:val="00D27949"/>
    <w:rsid w:val="00D34213"/>
    <w:rsid w:val="00D34B15"/>
    <w:rsid w:val="00D34C9A"/>
    <w:rsid w:val="00D40F75"/>
    <w:rsid w:val="00D4117D"/>
    <w:rsid w:val="00D4140B"/>
    <w:rsid w:val="00D43FC8"/>
    <w:rsid w:val="00D45E50"/>
    <w:rsid w:val="00D52403"/>
    <w:rsid w:val="00D577EF"/>
    <w:rsid w:val="00D64BFD"/>
    <w:rsid w:val="00D705E6"/>
    <w:rsid w:val="00D70A52"/>
    <w:rsid w:val="00D749BD"/>
    <w:rsid w:val="00D80371"/>
    <w:rsid w:val="00D815D1"/>
    <w:rsid w:val="00D84048"/>
    <w:rsid w:val="00D85717"/>
    <w:rsid w:val="00D86536"/>
    <w:rsid w:val="00D865AC"/>
    <w:rsid w:val="00D955A3"/>
    <w:rsid w:val="00D95894"/>
    <w:rsid w:val="00D96054"/>
    <w:rsid w:val="00DA2AF7"/>
    <w:rsid w:val="00DB211A"/>
    <w:rsid w:val="00DB38F4"/>
    <w:rsid w:val="00DB54DB"/>
    <w:rsid w:val="00DB5DCC"/>
    <w:rsid w:val="00DB63E0"/>
    <w:rsid w:val="00DB6428"/>
    <w:rsid w:val="00DC22DB"/>
    <w:rsid w:val="00DC646A"/>
    <w:rsid w:val="00DC7CAA"/>
    <w:rsid w:val="00DD181A"/>
    <w:rsid w:val="00DD1C53"/>
    <w:rsid w:val="00DD4550"/>
    <w:rsid w:val="00DD5461"/>
    <w:rsid w:val="00DE11E5"/>
    <w:rsid w:val="00DF3384"/>
    <w:rsid w:val="00DF5DBF"/>
    <w:rsid w:val="00E0380E"/>
    <w:rsid w:val="00E03F2A"/>
    <w:rsid w:val="00E043F6"/>
    <w:rsid w:val="00E04418"/>
    <w:rsid w:val="00E0673A"/>
    <w:rsid w:val="00E127D9"/>
    <w:rsid w:val="00E1350D"/>
    <w:rsid w:val="00E13E81"/>
    <w:rsid w:val="00E1613B"/>
    <w:rsid w:val="00E227E3"/>
    <w:rsid w:val="00E2324C"/>
    <w:rsid w:val="00E352E3"/>
    <w:rsid w:val="00E464EE"/>
    <w:rsid w:val="00E5013E"/>
    <w:rsid w:val="00E554C2"/>
    <w:rsid w:val="00E84AC1"/>
    <w:rsid w:val="00E86F3A"/>
    <w:rsid w:val="00E87A76"/>
    <w:rsid w:val="00E97484"/>
    <w:rsid w:val="00E97E06"/>
    <w:rsid w:val="00EA0DC1"/>
    <w:rsid w:val="00EA3A8D"/>
    <w:rsid w:val="00EA5268"/>
    <w:rsid w:val="00EB762F"/>
    <w:rsid w:val="00EB7B11"/>
    <w:rsid w:val="00EC18F5"/>
    <w:rsid w:val="00EC7DE3"/>
    <w:rsid w:val="00ED3728"/>
    <w:rsid w:val="00ED585F"/>
    <w:rsid w:val="00ED5E7B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040"/>
    <w:rsid w:val="00F0219D"/>
    <w:rsid w:val="00F02DE5"/>
    <w:rsid w:val="00F030A2"/>
    <w:rsid w:val="00F10E59"/>
    <w:rsid w:val="00F12088"/>
    <w:rsid w:val="00F15A30"/>
    <w:rsid w:val="00F265C5"/>
    <w:rsid w:val="00F305A9"/>
    <w:rsid w:val="00F35739"/>
    <w:rsid w:val="00F35E85"/>
    <w:rsid w:val="00F44BDD"/>
    <w:rsid w:val="00F45425"/>
    <w:rsid w:val="00F45786"/>
    <w:rsid w:val="00F468C1"/>
    <w:rsid w:val="00F46C06"/>
    <w:rsid w:val="00F54388"/>
    <w:rsid w:val="00F54EE9"/>
    <w:rsid w:val="00F61879"/>
    <w:rsid w:val="00F6281C"/>
    <w:rsid w:val="00F63F17"/>
    <w:rsid w:val="00F640D9"/>
    <w:rsid w:val="00F7430E"/>
    <w:rsid w:val="00F74EE5"/>
    <w:rsid w:val="00F772D2"/>
    <w:rsid w:val="00F843ED"/>
    <w:rsid w:val="00F93390"/>
    <w:rsid w:val="00F96B62"/>
    <w:rsid w:val="00FA194B"/>
    <w:rsid w:val="00FA4DCE"/>
    <w:rsid w:val="00FA656F"/>
    <w:rsid w:val="00FB0BE8"/>
    <w:rsid w:val="00FB179A"/>
    <w:rsid w:val="00FB2CE3"/>
    <w:rsid w:val="00FB7656"/>
    <w:rsid w:val="00FC041A"/>
    <w:rsid w:val="00FC3A4F"/>
    <w:rsid w:val="00FC430E"/>
    <w:rsid w:val="00FD36FD"/>
    <w:rsid w:val="00FD3B6B"/>
    <w:rsid w:val="00FD6564"/>
    <w:rsid w:val="00FD78B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2385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22</cp:revision>
  <cp:lastPrinted>2020-01-31T13:55:00Z</cp:lastPrinted>
  <dcterms:created xsi:type="dcterms:W3CDTF">2023-01-06T20:10:00Z</dcterms:created>
  <dcterms:modified xsi:type="dcterms:W3CDTF">2023-01-17T13:38:00Z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a25f9-02cd-4cbd-87d8-d4a5179b21ee_Enabled">
    <vt:lpwstr>true</vt:lpwstr>
  </property>
  <property fmtid="{D5CDD505-2E9C-101B-9397-08002B2CF9AE}" pid="3" name="MSIP_Label_40aa25f9-02cd-4cbd-87d8-d4a5179b21ee_SetDate">
    <vt:lpwstr>2023-01-06T14:08:08Z</vt:lpwstr>
  </property>
  <property fmtid="{D5CDD505-2E9C-101B-9397-08002B2CF9AE}" pid="4" name="MSIP_Label_40aa25f9-02cd-4cbd-87d8-d4a5179b21ee_Method">
    <vt:lpwstr>Standard</vt:lpwstr>
  </property>
  <property fmtid="{D5CDD505-2E9C-101B-9397-08002B2CF9AE}" pid="5" name="MSIP_Label_40aa25f9-02cd-4cbd-87d8-d4a5179b21ee_Name">
    <vt:lpwstr>defa4170-0d19-0005-0004-bc88714345d2</vt:lpwstr>
  </property>
  <property fmtid="{D5CDD505-2E9C-101B-9397-08002B2CF9AE}" pid="6" name="MSIP_Label_40aa25f9-02cd-4cbd-87d8-d4a5179b21ee_SiteId">
    <vt:lpwstr>8e302684-0245-48e2-9345-31008cbfcf66</vt:lpwstr>
  </property>
  <property fmtid="{D5CDD505-2E9C-101B-9397-08002B2CF9AE}" pid="7" name="MSIP_Label_40aa25f9-02cd-4cbd-87d8-d4a5179b21ee_ActionId">
    <vt:lpwstr>a6bfec3a-3964-4cc2-bbbb-65cda453c5b5</vt:lpwstr>
  </property>
  <property fmtid="{D5CDD505-2E9C-101B-9397-08002B2CF9AE}" pid="8" name="MSIP_Label_40aa25f9-02cd-4cbd-87d8-d4a5179b21ee_ContentBits">
    <vt:lpwstr>0</vt:lpwstr>
  </property>
</Properties>
</file>